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Agenda for</w:t>
      </w:r>
      <w:r w:rsidR="000B2F41">
        <w:rPr>
          <w:b/>
          <w:bCs/>
          <w:sz w:val="24"/>
          <w:u w:val="single"/>
        </w:rPr>
        <w:t xml:space="preserve"> </w:t>
      </w:r>
      <w:r w:rsidR="00E60EB3">
        <w:rPr>
          <w:b/>
          <w:bCs/>
          <w:sz w:val="24"/>
          <w:u w:val="single"/>
        </w:rPr>
        <w:t xml:space="preserve">Mar. </w:t>
      </w:r>
      <w:r w:rsidR="00CD27C8">
        <w:rPr>
          <w:b/>
          <w:bCs/>
          <w:sz w:val="24"/>
          <w:u w:val="single"/>
        </w:rPr>
        <w:t xml:space="preserve"> 4</w:t>
      </w:r>
      <w:proofErr w:type="gramStart"/>
      <w:r w:rsidR="00903904">
        <w:rPr>
          <w:b/>
          <w:bCs/>
          <w:sz w:val="24"/>
          <w:u w:val="single"/>
        </w:rPr>
        <w:t xml:space="preserve">,  </w:t>
      </w:r>
      <w:r w:rsidR="00CD27C8">
        <w:rPr>
          <w:b/>
          <w:bCs/>
          <w:sz w:val="24"/>
          <w:u w:val="single"/>
        </w:rPr>
        <w:t>2015</w:t>
      </w:r>
      <w:proofErr w:type="gramEnd"/>
      <w:r w:rsidR="00CD27C8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meeting </w:t>
      </w:r>
      <w:r w:rsidR="00A03612">
        <w:rPr>
          <w:b/>
          <w:bCs/>
          <w:sz w:val="24"/>
          <w:u w:val="single"/>
        </w:rPr>
        <w:t>5:00 PM</w:t>
      </w:r>
    </w:p>
    <w:p w:rsidR="009D6A66" w:rsidRDefault="009D6A66">
      <w:pPr>
        <w:pStyle w:val="BodyText"/>
        <w:rPr>
          <w:b/>
          <w:bCs/>
          <w:sz w:val="24"/>
          <w:u w:val="single"/>
        </w:rPr>
      </w:pPr>
    </w:p>
    <w:p w:rsidR="009D6A66" w:rsidRDefault="00A03612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Upper Level Meeting Room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903904">
        <w:rPr>
          <w:sz w:val="24"/>
          <w:szCs w:val="24"/>
        </w:rPr>
        <w:t xml:space="preserve"> </w:t>
      </w:r>
      <w:r w:rsidR="00E60EB3">
        <w:rPr>
          <w:sz w:val="24"/>
          <w:szCs w:val="24"/>
        </w:rPr>
        <w:t>Feb</w:t>
      </w:r>
      <w:r w:rsidR="00A03612">
        <w:rPr>
          <w:sz w:val="24"/>
          <w:szCs w:val="24"/>
        </w:rPr>
        <w:t>ruary</w:t>
      </w:r>
      <w:r w:rsidR="00E60EB3">
        <w:rPr>
          <w:sz w:val="24"/>
          <w:szCs w:val="24"/>
        </w:rPr>
        <w:t xml:space="preserve"> 4</w:t>
      </w:r>
      <w:r w:rsidR="00CD27C8">
        <w:rPr>
          <w:sz w:val="24"/>
          <w:szCs w:val="24"/>
        </w:rPr>
        <w:t>, 2015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Regs</w:t>
      </w:r>
      <w:proofErr w:type="spellEnd"/>
      <w:r>
        <w:rPr>
          <w:sz w:val="24"/>
          <w:szCs w:val="24"/>
        </w:rPr>
        <w:t xml:space="preserve"> for Zoning</w:t>
      </w:r>
      <w:r w:rsidR="00CD27C8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</w:t>
      </w:r>
      <w:r w:rsidR="00A03612">
        <w:rPr>
          <w:sz w:val="24"/>
          <w:szCs w:val="24"/>
        </w:rPr>
        <w:t xml:space="preserve"> - </w:t>
      </w:r>
      <w:r w:rsidR="00903904">
        <w:rPr>
          <w:sz w:val="24"/>
          <w:szCs w:val="24"/>
        </w:rPr>
        <w:t xml:space="preserve">  Linda Frank</w:t>
      </w:r>
    </w:p>
    <w:p w:rsidR="00A77B68" w:rsidRDefault="00A77B68" w:rsidP="00A77B68">
      <w:pPr>
        <w:ind w:left="720"/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 xml:space="preserve">/ further update 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Memo for management of dirt road runoff into adjacent streams/water courses, wetlands</w:t>
      </w:r>
    </w:p>
    <w:p w:rsidR="00E60EB3" w:rsidRDefault="00E60EB3" w:rsidP="00E60EB3">
      <w:pPr>
        <w:ind w:left="720"/>
        <w:rPr>
          <w:sz w:val="24"/>
          <w:szCs w:val="24"/>
        </w:rPr>
      </w:pPr>
    </w:p>
    <w:p w:rsidR="00E60EB3" w:rsidRDefault="00E60EB3" w:rsidP="00E60EB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Subcommittee TPOCD </w:t>
      </w:r>
    </w:p>
    <w:p w:rsidR="00981022" w:rsidRDefault="00981022" w:rsidP="00981022">
      <w:pPr>
        <w:rPr>
          <w:sz w:val="24"/>
          <w:szCs w:val="24"/>
        </w:rPr>
      </w:pPr>
    </w:p>
    <w:p w:rsidR="004C49DC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Preston Open Space </w:t>
      </w:r>
      <w:r w:rsidR="00C328EB">
        <w:rPr>
          <w:sz w:val="24"/>
          <w:szCs w:val="24"/>
        </w:rPr>
        <w:t>2015 management plan</w:t>
      </w:r>
      <w:r w:rsidR="000F5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update </w:t>
      </w:r>
      <w:r w:rsidR="000F5AEF">
        <w:rPr>
          <w:sz w:val="24"/>
          <w:szCs w:val="24"/>
        </w:rPr>
        <w:t>-</w:t>
      </w:r>
      <w:r>
        <w:rPr>
          <w:sz w:val="24"/>
          <w:szCs w:val="24"/>
        </w:rPr>
        <w:t xml:space="preserve"> Betsy Corrigan</w:t>
      </w:r>
    </w:p>
    <w:p w:rsidR="004C49DC" w:rsidRDefault="004C49DC" w:rsidP="004C49DC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Regs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 ((see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Stonewall protection – review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Salisbury</w:t>
          </w:r>
        </w:smartTag>
      </w:smartTag>
      <w:r>
        <w:rPr>
          <w:sz w:val="24"/>
          <w:szCs w:val="24"/>
        </w:rPr>
        <w:t xml:space="preserve">, Harwinton, other </w:t>
      </w:r>
      <w:proofErr w:type="spellStart"/>
      <w:r>
        <w:rPr>
          <w:sz w:val="24"/>
          <w:szCs w:val="24"/>
        </w:rPr>
        <w:t>regs</w:t>
      </w:r>
      <w:proofErr w:type="spellEnd"/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Stewardship Committee –</w:t>
      </w:r>
      <w:r w:rsidR="000F5AEF">
        <w:rPr>
          <w:sz w:val="24"/>
          <w:szCs w:val="24"/>
        </w:rPr>
        <w:t xml:space="preserve"> </w:t>
      </w:r>
      <w:r>
        <w:rPr>
          <w:sz w:val="24"/>
          <w:szCs w:val="24"/>
        </w:rPr>
        <w:t>Susan Payne</w:t>
      </w:r>
    </w:p>
    <w:p w:rsidR="00727EAB" w:rsidRDefault="00727EAB" w:rsidP="00727EA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stewardship</w:t>
      </w:r>
      <w:r w:rsidR="00076A62">
        <w:rPr>
          <w:sz w:val="24"/>
          <w:szCs w:val="24"/>
        </w:rPr>
        <w:t xml:space="preserve"> &amp; biodiversity field inventory</w:t>
      </w:r>
      <w:r>
        <w:rPr>
          <w:sz w:val="24"/>
          <w:szCs w:val="24"/>
        </w:rPr>
        <w:t xml:space="preserve"> plan –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trail system – on hold.  Consensus to have mowed path up &amp; around hillside.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0F5AEF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404CF" w:rsidRDefault="00482925">
      <w:pPr>
        <w:pBdr>
          <w:bottom w:val="dotted" w:sz="24" w:space="0" w:color="auto"/>
        </w:pBdr>
        <w:rPr>
          <w:sz w:val="24"/>
          <w:szCs w:val="24"/>
        </w:rPr>
      </w:pPr>
      <w:bookmarkStart w:id="0" w:name="_GoBack"/>
      <w:r w:rsidRPr="00E404CF">
        <w:rPr>
          <w:sz w:val="24"/>
          <w:szCs w:val="24"/>
        </w:rPr>
        <w:t>Commission Members</w:t>
      </w:r>
      <w:bookmarkEnd w:id="0"/>
      <w:r>
        <w:rPr>
          <w:sz w:val="24"/>
          <w:szCs w:val="24"/>
        </w:rPr>
        <w:t xml:space="preserve">:  Susan Payne, </w:t>
      </w:r>
      <w:r w:rsidR="00E404CF">
        <w:rPr>
          <w:sz w:val="24"/>
          <w:szCs w:val="24"/>
        </w:rPr>
        <w:t>C</w:t>
      </w:r>
      <w:r>
        <w:rPr>
          <w:sz w:val="24"/>
          <w:szCs w:val="24"/>
        </w:rPr>
        <w:t xml:space="preserve">hair; Linda Frank, </w:t>
      </w:r>
      <w:r w:rsidR="00E404CF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E404CF">
        <w:rPr>
          <w:sz w:val="24"/>
          <w:szCs w:val="24"/>
        </w:rPr>
        <w:t>C</w:t>
      </w:r>
      <w:r>
        <w:rPr>
          <w:sz w:val="24"/>
          <w:szCs w:val="24"/>
        </w:rPr>
        <w:t xml:space="preserve">hair; </w:t>
      </w:r>
      <w:r w:rsidR="00327763">
        <w:rPr>
          <w:sz w:val="24"/>
          <w:szCs w:val="24"/>
        </w:rPr>
        <w:t>Randy Bernard, Diane Dupuis</w:t>
      </w:r>
    </w:p>
    <w:p w:rsidR="00025BEE" w:rsidRDefault="00E404CF">
      <w:pPr>
        <w:pBdr>
          <w:bottom w:val="dotted" w:sz="24" w:space="0" w:color="auto"/>
        </w:pBdr>
        <w:rPr>
          <w:sz w:val="24"/>
          <w:szCs w:val="24"/>
        </w:rPr>
      </w:pPr>
      <w:r>
        <w:rPr>
          <w:sz w:val="24"/>
          <w:szCs w:val="24"/>
        </w:rPr>
        <w:t>Phil Markert Alternates:</w:t>
      </w:r>
      <w:r w:rsidR="00482925">
        <w:rPr>
          <w:sz w:val="24"/>
          <w:szCs w:val="24"/>
        </w:rPr>
        <w:t xml:space="preserve">  Betsy Corrigan</w:t>
      </w:r>
      <w:r w:rsidR="00327763">
        <w:rPr>
          <w:sz w:val="24"/>
          <w:szCs w:val="24"/>
        </w:rPr>
        <w:t>, Dirk Sabin</w:t>
      </w:r>
      <w:r w:rsidR="00482925">
        <w:rPr>
          <w:sz w:val="24"/>
          <w:szCs w:val="24"/>
        </w:rPr>
        <w:t xml:space="preserve"> and Ann Quackenbos.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AE5A2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30D3"/>
    <w:rsid w:val="00025BEE"/>
    <w:rsid w:val="00076A62"/>
    <w:rsid w:val="00085278"/>
    <w:rsid w:val="000B2F41"/>
    <w:rsid w:val="000B41E7"/>
    <w:rsid w:val="000B676C"/>
    <w:rsid w:val="000D1AFF"/>
    <w:rsid w:val="000F5AEF"/>
    <w:rsid w:val="001313B3"/>
    <w:rsid w:val="00133198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A42B9"/>
    <w:rsid w:val="00443E92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9320B"/>
    <w:rsid w:val="006D7D45"/>
    <w:rsid w:val="00727EAB"/>
    <w:rsid w:val="007A20E5"/>
    <w:rsid w:val="007B4901"/>
    <w:rsid w:val="007F4F54"/>
    <w:rsid w:val="00810FF1"/>
    <w:rsid w:val="008A4E34"/>
    <w:rsid w:val="008E2255"/>
    <w:rsid w:val="008F28C7"/>
    <w:rsid w:val="00903904"/>
    <w:rsid w:val="009542BC"/>
    <w:rsid w:val="009652DD"/>
    <w:rsid w:val="009656DF"/>
    <w:rsid w:val="00981022"/>
    <w:rsid w:val="0098499A"/>
    <w:rsid w:val="009D6A66"/>
    <w:rsid w:val="009F252B"/>
    <w:rsid w:val="009F7445"/>
    <w:rsid w:val="00A03612"/>
    <w:rsid w:val="00A501E7"/>
    <w:rsid w:val="00A77B68"/>
    <w:rsid w:val="00A85E1C"/>
    <w:rsid w:val="00A935F3"/>
    <w:rsid w:val="00AA2577"/>
    <w:rsid w:val="00AA529D"/>
    <w:rsid w:val="00AA63EE"/>
    <w:rsid w:val="00AB3214"/>
    <w:rsid w:val="00AB3DB2"/>
    <w:rsid w:val="00AC7FB7"/>
    <w:rsid w:val="00AE581C"/>
    <w:rsid w:val="00BB68D3"/>
    <w:rsid w:val="00C328EB"/>
    <w:rsid w:val="00C338D4"/>
    <w:rsid w:val="00C904F8"/>
    <w:rsid w:val="00CD27C8"/>
    <w:rsid w:val="00D7778D"/>
    <w:rsid w:val="00DB634F"/>
    <w:rsid w:val="00DC7B61"/>
    <w:rsid w:val="00E37543"/>
    <w:rsid w:val="00E404CF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C8B5-11BB-43A7-8720-F2C56939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4</cp:revision>
  <cp:lastPrinted>2011-03-21T12:05:00Z</cp:lastPrinted>
  <dcterms:created xsi:type="dcterms:W3CDTF">2015-03-03T15:44:00Z</dcterms:created>
  <dcterms:modified xsi:type="dcterms:W3CDTF">2015-03-03T15:58:00Z</dcterms:modified>
</cp:coreProperties>
</file>